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2729" w14:textId="521C4FE3" w:rsidR="0020759C" w:rsidRDefault="0020759C" w:rsidP="007A00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16.04.2021 Piątek</w:t>
      </w:r>
    </w:p>
    <w:p w14:paraId="23319069" w14:textId="77777777" w:rsidR="0020759C" w:rsidRDefault="0020759C" w:rsidP="007A00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877F1F6" w14:textId="1DF55009" w:rsidR="007A00A3" w:rsidRPr="007A00A3" w:rsidRDefault="00673257" w:rsidP="007A00A3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04D94">
        <w:rPr>
          <w:rFonts w:ascii="Arial" w:hAnsi="Arial" w:cs="Arial"/>
          <w:color w:val="000000"/>
          <w:sz w:val="24"/>
          <w:szCs w:val="24"/>
        </w:rPr>
        <w:t>Witamy Was bardzo serdecznie i zapraszamy do skorzystania z dzisiejszych propozycji zabaw i ćwiczeń.</w:t>
      </w:r>
    </w:p>
    <w:p w14:paraId="0C8A5358" w14:textId="77777777" w:rsidR="007A00A3" w:rsidRPr="007A00A3" w:rsidRDefault="007A00A3" w:rsidP="007A00A3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A00A3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</w:t>
      </w:r>
    </w:p>
    <w:p w14:paraId="31AC1CCE" w14:textId="19FC978A" w:rsidR="007A00A3" w:rsidRPr="00904D94" w:rsidRDefault="00904D94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904D94">
        <w:rPr>
          <w:rFonts w:ascii="Arial" w:hAnsi="Arial" w:cs="Arial"/>
          <w:bCs/>
          <w:sz w:val="24"/>
          <w:szCs w:val="24"/>
        </w:rPr>
        <w:t>1</w:t>
      </w:r>
      <w:r w:rsidR="0020759C">
        <w:rPr>
          <w:rFonts w:ascii="Arial" w:hAnsi="Arial" w:cs="Arial"/>
          <w:bCs/>
          <w:sz w:val="24"/>
          <w:szCs w:val="24"/>
        </w:rPr>
        <w:t xml:space="preserve">. </w:t>
      </w:r>
      <w:r w:rsidR="00673257" w:rsidRPr="00904D94">
        <w:rPr>
          <w:rFonts w:ascii="Arial" w:hAnsi="Arial" w:cs="Arial"/>
          <w:bCs/>
          <w:sz w:val="24"/>
          <w:szCs w:val="24"/>
        </w:rPr>
        <w:t>Dzisiejszy dzień</w:t>
      </w:r>
      <w:r w:rsidR="007A3AA1" w:rsidRPr="00904D94">
        <w:rPr>
          <w:rFonts w:ascii="Arial" w:hAnsi="Arial" w:cs="Arial"/>
          <w:bCs/>
          <w:sz w:val="24"/>
          <w:szCs w:val="24"/>
        </w:rPr>
        <w:t xml:space="preserve"> rozpoczynamy zagadką</w:t>
      </w:r>
      <w:r w:rsidR="008464F7">
        <w:rPr>
          <w:rFonts w:ascii="Arial" w:hAnsi="Arial" w:cs="Arial"/>
          <w:bCs/>
          <w:sz w:val="24"/>
          <w:szCs w:val="24"/>
        </w:rPr>
        <w:t>:</w:t>
      </w:r>
    </w:p>
    <w:p w14:paraId="32D9C967" w14:textId="77777777" w:rsidR="00175B3E" w:rsidRPr="00904D94" w:rsidRDefault="00175B3E" w:rsidP="0020759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 w:rsidRPr="0020759C">
        <w:rPr>
          <w:rFonts w:ascii="Arial" w:hAnsi="Arial" w:cs="Arial"/>
          <w:i/>
          <w:iCs/>
          <w:sz w:val="24"/>
          <w:szCs w:val="24"/>
        </w:rPr>
        <w:t>Czy to spodek                                                                                                                             czy rakieta?                                                                                                                               Ufoludek                                                                                                                                                  nim ucieka. (UFO)</w:t>
      </w:r>
      <w:r w:rsidRPr="00904D94">
        <w:rPr>
          <w:rFonts w:ascii="Arial" w:hAnsi="Arial" w:cs="Arial"/>
          <w:sz w:val="24"/>
          <w:szCs w:val="24"/>
        </w:rPr>
        <w:t xml:space="preserve"> – Załącznik nr1</w:t>
      </w:r>
    </w:p>
    <w:p w14:paraId="68104198" w14:textId="3F7DC790" w:rsidR="00175B3E" w:rsidRPr="00904D94" w:rsidRDefault="00175B3E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904D94">
        <w:rPr>
          <w:rFonts w:ascii="Arial" w:hAnsi="Arial" w:cs="Arial"/>
          <w:sz w:val="24"/>
          <w:szCs w:val="24"/>
        </w:rPr>
        <w:t xml:space="preserve">Rodzicu wytłumacz dziecku, że nazwa UFO powstała z pierwszych liter angielskich wyrazów oznaczających niezidentyfikowany obiekt latający.                                                              − </w:t>
      </w:r>
      <w:r w:rsidRPr="0020759C">
        <w:rPr>
          <w:rFonts w:ascii="Arial" w:hAnsi="Arial" w:cs="Arial"/>
          <w:i/>
          <w:iCs/>
          <w:sz w:val="24"/>
          <w:szCs w:val="24"/>
        </w:rPr>
        <w:t>Jak mówimy na UFO?</w:t>
      </w:r>
      <w:r w:rsidRPr="00904D94">
        <w:rPr>
          <w:rFonts w:ascii="Arial" w:hAnsi="Arial" w:cs="Arial"/>
          <w:sz w:val="24"/>
          <w:szCs w:val="24"/>
        </w:rPr>
        <w:t xml:space="preserve"> (latający spodek)                                                                                           − </w:t>
      </w:r>
      <w:r w:rsidRPr="0020759C">
        <w:rPr>
          <w:rFonts w:ascii="Arial" w:hAnsi="Arial" w:cs="Arial"/>
          <w:i/>
          <w:iCs/>
          <w:sz w:val="24"/>
          <w:szCs w:val="24"/>
        </w:rPr>
        <w:t>Dlaczego tak go nazywamy?</w:t>
      </w:r>
    </w:p>
    <w:p w14:paraId="52B14181" w14:textId="4578E84C" w:rsidR="007A00A3" w:rsidRDefault="00904D94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 w:rsidRPr="00904D94">
        <w:rPr>
          <w:rFonts w:ascii="Arial" w:hAnsi="Arial" w:cs="Arial"/>
          <w:sz w:val="24"/>
          <w:szCs w:val="24"/>
        </w:rPr>
        <w:t>2</w:t>
      </w:r>
      <w:r w:rsidR="0020759C">
        <w:rPr>
          <w:rFonts w:ascii="Arial" w:hAnsi="Arial" w:cs="Arial"/>
          <w:sz w:val="24"/>
          <w:szCs w:val="24"/>
        </w:rPr>
        <w:t xml:space="preserve">. </w:t>
      </w:r>
      <w:r w:rsidR="007A00A3" w:rsidRPr="00904D94">
        <w:rPr>
          <w:rFonts w:ascii="Arial" w:hAnsi="Arial" w:cs="Arial"/>
          <w:sz w:val="24"/>
          <w:szCs w:val="24"/>
        </w:rPr>
        <w:t>Drodzy Rodzice</w:t>
      </w:r>
      <w:r w:rsidR="0020759C">
        <w:rPr>
          <w:rFonts w:ascii="Arial" w:hAnsi="Arial" w:cs="Arial"/>
          <w:sz w:val="24"/>
          <w:szCs w:val="24"/>
        </w:rPr>
        <w:t>,</w:t>
      </w:r>
      <w:r w:rsidR="007A00A3" w:rsidRPr="00904D94">
        <w:rPr>
          <w:rFonts w:ascii="Arial" w:hAnsi="Arial" w:cs="Arial"/>
          <w:sz w:val="24"/>
          <w:szCs w:val="24"/>
        </w:rPr>
        <w:t xml:space="preserve"> przeczytajcie dzieciom opowiadanie Natalii Usenko </w:t>
      </w:r>
      <w:r w:rsidR="007A00A3" w:rsidRPr="0020759C">
        <w:rPr>
          <w:rFonts w:ascii="Arial" w:hAnsi="Arial" w:cs="Arial"/>
          <w:i/>
          <w:iCs/>
          <w:sz w:val="24"/>
          <w:szCs w:val="24"/>
        </w:rPr>
        <w:t>UFO</w:t>
      </w:r>
      <w:r w:rsidR="007A00A3" w:rsidRPr="00904D94">
        <w:rPr>
          <w:rFonts w:ascii="Arial" w:hAnsi="Arial" w:cs="Arial"/>
          <w:sz w:val="24"/>
          <w:szCs w:val="24"/>
        </w:rPr>
        <w:t>.</w:t>
      </w:r>
    </w:p>
    <w:p w14:paraId="4A748F7D" w14:textId="74B18D1E" w:rsidR="0020759C" w:rsidRPr="00904D94" w:rsidRDefault="0020759C" w:rsidP="002075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A7FA884" wp14:editId="302DD820">
            <wp:extent cx="3505200" cy="2419350"/>
            <wp:effectExtent l="152400" t="114300" r="152400" b="1714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419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52AD12B" w14:textId="69C91C31" w:rsidR="00AA179B" w:rsidRPr="0020759C" w:rsidRDefault="00AA179B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Cs/>
          <w:i/>
          <w:iCs/>
          <w:sz w:val="24"/>
          <w:szCs w:val="24"/>
        </w:rPr>
      </w:pP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Pewnego razu wróżka Laurencja wybrała się do parku na poranny spacerek.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Jejku! – zawołała nagle i stanęła jak wryta. – Śni mi się czy co? Na polance stoi ogromny talerz! Cały biały w różowe kwiatki. Skąd on się tu wziął?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  -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Przyleciał – mruknęła papuga Klarcia.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                            -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Telewizji nie oglądasz czy co? To nie jest zwykły talerz, tylko latający. Nazywa się UFO.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>– A kto to są te małe kolorowe, co na nim siedzą?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 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 – Ufoludki, oczywiście. Zobacz, jak płaczą. Chyba mają kłopoty.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– No to chodźmy im pomóc! – zawołała Laurencja.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     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Ufoludki na ich widok ucieszyły się okropnie i zaczęły pokazywać coś na migi.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– Zepsuły się im baterrryjki – przetłumaczyła Klarcia. – Nie mogą lecieć dalej. 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– To ja im takie bateryjki wyczaruję! – Lurencja podniosła swoją czarodziejską różdżkę. Niestety, za pierwszym razem wyczarowały jej się ogórki. </w:t>
      </w:r>
      <w:r w:rsidR="0020759C">
        <w:rPr>
          <w:rFonts w:ascii="Arial" w:hAnsi="Arial" w:cs="Arial"/>
          <w:bCs/>
          <w:i/>
          <w:iCs/>
          <w:sz w:val="24"/>
          <w:szCs w:val="24"/>
        </w:rPr>
        <w:br/>
      </w:r>
      <w:r w:rsidRPr="0020759C">
        <w:rPr>
          <w:rFonts w:ascii="Arial" w:hAnsi="Arial" w:cs="Arial"/>
          <w:bCs/>
          <w:i/>
          <w:iCs/>
          <w:sz w:val="24"/>
          <w:szCs w:val="24"/>
        </w:rPr>
        <w:lastRenderedPageBreak/>
        <w:t xml:space="preserve">Za drugim – kręgle. A za trzecim – maszynka do golenia.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      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– Chyba się nie znam na bateryjkach – westchnęła Laurencja. – W szkole czarownic zawsze miałam pałę z fizyki.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                           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Ufoludki płakały coraz głośniej i wyrywały sobie z głów czerwone włosy. Laurencja też zaczęła chlipać.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– Przestań się mazać! – rozzłościła się Klarcia. – Rusz głową!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– Już wiem! – zawołała Laurencja i puknęła się różdżką w czoło.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W jednej chwili z dwu stron talerza wyrosły wielkie nietoperzowe skrzydła, a z trzeciej – puszysty lisi ogon.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– Pip, pip, kuraa! – wrzasnęły ufoludki i skoczyły do talerza. – Pęki, pęki, pa, pa!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– To na pewno znaczy: „Hip, hip, hurra” i Dzięki, dzięki” – wyjaśniła Klarcia.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– A „pa, pa” –to sama wiesz.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                                     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W chwilę później talerz, machając skrzydłami i powiewając ogonem, zniknął </w:t>
      </w:r>
      <w:r w:rsidR="0020759C">
        <w:rPr>
          <w:rFonts w:ascii="Arial" w:hAnsi="Arial" w:cs="Arial"/>
          <w:bCs/>
          <w:i/>
          <w:iCs/>
          <w:sz w:val="24"/>
          <w:szCs w:val="24"/>
        </w:rPr>
        <w:br/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w chmurach.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– Tym razem naprawdę ci się udało – powiedziała Klarcia. – Jesteś zupełnie dobrą czarownicą. </w:t>
      </w:r>
      <w:r w:rsidR="002B212E" w:rsidRPr="0020759C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20759C">
        <w:rPr>
          <w:rFonts w:ascii="Arial" w:hAnsi="Arial" w:cs="Arial"/>
          <w:bCs/>
          <w:i/>
          <w:iCs/>
          <w:sz w:val="24"/>
          <w:szCs w:val="24"/>
        </w:rPr>
        <w:t xml:space="preserve">– No myślę – odparła Laurencja i zadarła nos do góry. </w:t>
      </w:r>
    </w:p>
    <w:p w14:paraId="06A760A0" w14:textId="77777777" w:rsidR="007A00A3" w:rsidRPr="00904D94" w:rsidRDefault="007A00A3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  <w:r w:rsidRPr="00904D94">
        <w:rPr>
          <w:rFonts w:ascii="Arial" w:eastAsia="MyriadPro-It" w:hAnsi="Arial" w:cs="Arial"/>
          <w:iCs/>
          <w:sz w:val="24"/>
          <w:szCs w:val="24"/>
        </w:rPr>
        <w:t>Porozmawiajcie na temat opowiadania</w:t>
      </w:r>
    </w:p>
    <w:p w14:paraId="5E32934B" w14:textId="01C916B0" w:rsidR="007A00A3" w:rsidRPr="0020759C" w:rsidRDefault="007A00A3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/>
          <w:iCs/>
          <w:sz w:val="24"/>
          <w:szCs w:val="24"/>
        </w:rPr>
      </w:pPr>
      <w:r w:rsidRPr="00904D94">
        <w:rPr>
          <w:rFonts w:ascii="Arial" w:hAnsi="Arial" w:cs="Arial"/>
          <w:sz w:val="24"/>
          <w:szCs w:val="24"/>
        </w:rPr>
        <w:t xml:space="preserve">− </w:t>
      </w:r>
      <w:r w:rsidRPr="0020759C">
        <w:rPr>
          <w:rFonts w:ascii="Arial" w:hAnsi="Arial" w:cs="Arial"/>
          <w:i/>
          <w:iCs/>
          <w:sz w:val="24"/>
          <w:szCs w:val="24"/>
        </w:rPr>
        <w:t xml:space="preserve">Co spotkała wróżka Laurencja w parku? </w:t>
      </w:r>
      <w:r w:rsidR="00673257" w:rsidRPr="0020759C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0759C">
        <w:rPr>
          <w:rFonts w:ascii="Arial" w:hAnsi="Arial" w:cs="Arial"/>
          <w:i/>
          <w:iCs/>
          <w:sz w:val="24"/>
          <w:szCs w:val="24"/>
        </w:rPr>
        <w:t xml:space="preserve">− Jak wyglądało UFO? </w:t>
      </w:r>
      <w:r w:rsidR="00673257" w:rsidRPr="0020759C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20759C">
        <w:rPr>
          <w:rFonts w:ascii="Arial" w:hAnsi="Arial" w:cs="Arial"/>
          <w:i/>
          <w:iCs/>
          <w:sz w:val="24"/>
          <w:szCs w:val="24"/>
        </w:rPr>
        <w:t xml:space="preserve">− Dlaczego ufoludki wylądowały w parku? </w:t>
      </w:r>
      <w:r w:rsidR="00673257" w:rsidRPr="0020759C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0759C">
        <w:rPr>
          <w:rFonts w:ascii="Arial" w:hAnsi="Arial" w:cs="Arial"/>
          <w:i/>
          <w:iCs/>
          <w:sz w:val="24"/>
          <w:szCs w:val="24"/>
        </w:rPr>
        <w:t xml:space="preserve">− Co wyczarowała wróżka zamiast bateryjek? </w:t>
      </w:r>
      <w:r w:rsidR="00673257" w:rsidRPr="0020759C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0759C">
        <w:rPr>
          <w:rFonts w:ascii="Arial" w:hAnsi="Arial" w:cs="Arial"/>
          <w:i/>
          <w:iCs/>
          <w:sz w:val="24"/>
          <w:szCs w:val="24"/>
        </w:rPr>
        <w:t>− Jak zakończyła się ta historia?</w:t>
      </w:r>
      <w:r w:rsidRPr="0020759C">
        <w:rPr>
          <w:rFonts w:ascii="Arial" w:eastAsia="MyriadPro-It" w:hAnsi="Arial" w:cs="Arial"/>
          <w:i/>
          <w:iCs/>
          <w:sz w:val="24"/>
          <w:szCs w:val="24"/>
        </w:rPr>
        <w:t xml:space="preserve"> </w:t>
      </w:r>
    </w:p>
    <w:p w14:paraId="554994CA" w14:textId="0AC93B4A" w:rsidR="00093488" w:rsidRPr="00904D94" w:rsidRDefault="00904D94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  <w:r w:rsidRPr="00904D94">
        <w:rPr>
          <w:rFonts w:ascii="Arial" w:eastAsia="MyriadPro-It" w:hAnsi="Arial" w:cs="Arial"/>
          <w:iCs/>
          <w:sz w:val="24"/>
          <w:szCs w:val="24"/>
        </w:rPr>
        <w:t>3.</w:t>
      </w:r>
      <w:r w:rsidR="0020759C">
        <w:rPr>
          <w:rFonts w:ascii="Arial" w:eastAsia="MyriadPro-It" w:hAnsi="Arial" w:cs="Arial"/>
          <w:iCs/>
          <w:sz w:val="24"/>
          <w:szCs w:val="24"/>
        </w:rPr>
        <w:t xml:space="preserve"> </w:t>
      </w:r>
      <w:r w:rsidR="00093488" w:rsidRPr="00904D94">
        <w:rPr>
          <w:rFonts w:ascii="Arial" w:eastAsia="MyriadPro-It" w:hAnsi="Arial" w:cs="Arial"/>
          <w:iCs/>
          <w:sz w:val="24"/>
          <w:szCs w:val="24"/>
        </w:rPr>
        <w:t>Czas  na zabawę</w:t>
      </w:r>
    </w:p>
    <w:p w14:paraId="02DDDC7B" w14:textId="1A929B70" w:rsidR="00093488" w:rsidRDefault="00093488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  <w:r w:rsidRPr="00904D94">
        <w:rPr>
          <w:rFonts w:ascii="Arial" w:eastAsia="MyriadPro-It" w:hAnsi="Arial" w:cs="Arial"/>
          <w:iCs/>
          <w:sz w:val="24"/>
          <w:szCs w:val="24"/>
        </w:rPr>
        <w:t>Dziecko biega po pokoju w różnych kierunkach przy dźwiękach bębenka (odgłosów łyżki uderzanej w garnek). Na hasło Ufoludek, zmienia się w przybysza z nieznanej planety i wymyśla różne sposoby poruszania się.</w:t>
      </w:r>
    </w:p>
    <w:p w14:paraId="2B405DAE" w14:textId="133D7712" w:rsidR="004E65E7" w:rsidRDefault="004E65E7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752FF4F8" w14:textId="1B96DACC" w:rsidR="004E65E7" w:rsidRDefault="004E65E7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64580B5B" w14:textId="380DBACA" w:rsidR="004E65E7" w:rsidRDefault="004E65E7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80C4D3" wp14:editId="01C3BBA4">
            <wp:simplePos x="0" y="0"/>
            <wp:positionH relativeFrom="margin">
              <wp:align>center</wp:align>
            </wp:positionH>
            <wp:positionV relativeFrom="paragraph">
              <wp:posOffset>22500</wp:posOffset>
            </wp:positionV>
            <wp:extent cx="2536190" cy="1811655"/>
            <wp:effectExtent l="304800" t="304800" r="321310" b="321945"/>
            <wp:wrapTight wrapText="bothSides">
              <wp:wrapPolygon edited="0">
                <wp:start x="1298" y="-3634"/>
                <wp:lineTo x="-2109" y="-3180"/>
                <wp:lineTo x="-2596" y="454"/>
                <wp:lineTo x="-2596" y="22486"/>
                <wp:lineTo x="-324" y="24757"/>
                <wp:lineTo x="-162" y="25211"/>
                <wp:lineTo x="19145" y="25211"/>
                <wp:lineTo x="19307" y="24757"/>
                <wp:lineTo x="22876" y="22259"/>
                <wp:lineTo x="23039" y="22259"/>
                <wp:lineTo x="24012" y="18625"/>
                <wp:lineTo x="24174" y="454"/>
                <wp:lineTo x="22552" y="-2953"/>
                <wp:lineTo x="22390" y="-3634"/>
                <wp:lineTo x="1298" y="-3634"/>
              </wp:wrapPolygon>
            </wp:wrapTight>
            <wp:docPr id="4" name="Obraz 4" descr="Ufoludek | Sztuka Kad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oludek | Sztuka Kad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8116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1700CF9" w14:textId="7829CDAF" w:rsidR="004E65E7" w:rsidRDefault="004E65E7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201498BC" w14:textId="51343093" w:rsidR="004E65E7" w:rsidRDefault="004E65E7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5A384DCB" w14:textId="3D0D4F25" w:rsidR="004E65E7" w:rsidRDefault="004E65E7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42A21595" w14:textId="47A239B8" w:rsidR="004E65E7" w:rsidRDefault="004E65E7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358D2F2C" w14:textId="045770F9" w:rsidR="004E65E7" w:rsidRDefault="004E65E7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2995A699" w14:textId="77777777" w:rsidR="004E65E7" w:rsidRPr="00904D94" w:rsidRDefault="004E65E7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14601F05" w14:textId="4D023767" w:rsidR="00175B3E" w:rsidRDefault="00904D94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sz w:val="24"/>
          <w:szCs w:val="24"/>
        </w:rPr>
      </w:pPr>
      <w:r w:rsidRPr="00904D94">
        <w:rPr>
          <w:rFonts w:ascii="Arial" w:eastAsia="MyriadPro-It" w:hAnsi="Arial" w:cs="Arial"/>
          <w:iCs/>
          <w:sz w:val="24"/>
          <w:szCs w:val="24"/>
        </w:rPr>
        <w:lastRenderedPageBreak/>
        <w:t>4.</w:t>
      </w:r>
      <w:r w:rsidRPr="00904D94">
        <w:t xml:space="preserve"> </w:t>
      </w:r>
      <w:r w:rsidRPr="00904D94">
        <w:rPr>
          <w:rFonts w:ascii="Arial" w:hAnsi="Arial" w:cs="Arial"/>
          <w:color w:val="000000"/>
          <w:sz w:val="24"/>
          <w:szCs w:val="24"/>
        </w:rPr>
        <w:t>Otwórzcie karty pracy,</w:t>
      </w:r>
      <w:r>
        <w:rPr>
          <w:rFonts w:ascii="Arial" w:hAnsi="Arial" w:cs="Arial"/>
          <w:color w:val="000000"/>
          <w:sz w:val="24"/>
          <w:szCs w:val="24"/>
        </w:rPr>
        <w:t xml:space="preserve"> cz.2, nr 27 dokończcie rysować latający  pojazd i gwiazdy, rysujcie po śladzie</w:t>
      </w:r>
      <w:r w:rsidR="0020759C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D6BE3D2" w14:textId="2F0FE4DA" w:rsidR="0020759C" w:rsidRPr="00904D94" w:rsidRDefault="0020759C" w:rsidP="0020759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MyriadPro-It" w:hAnsi="Arial" w:cs="Arial"/>
          <w:iCs/>
          <w:sz w:val="24"/>
          <w:szCs w:val="24"/>
        </w:rPr>
      </w:pPr>
      <w:r>
        <w:rPr>
          <w:noProof/>
        </w:rPr>
        <w:drawing>
          <wp:inline distT="0" distB="0" distL="0" distR="0" wp14:anchorId="0FCB58E3" wp14:editId="5EE35348">
            <wp:extent cx="2623559" cy="3940649"/>
            <wp:effectExtent l="0" t="0" r="5715" b="317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7090" cy="399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2CF78" w14:textId="6914466E" w:rsidR="00175B3E" w:rsidRPr="00904D94" w:rsidRDefault="00904D94" w:rsidP="00904D94">
      <w:pPr>
        <w:spacing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MyriadPro-It" w:hAnsi="Arial" w:cs="Arial"/>
          <w:iCs/>
          <w:sz w:val="24"/>
          <w:szCs w:val="24"/>
        </w:rPr>
        <w:t>5</w:t>
      </w:r>
      <w:r w:rsidRPr="00904D94">
        <w:rPr>
          <w:rFonts w:ascii="Arial" w:eastAsia="MyriadPro-It" w:hAnsi="Arial" w:cs="Arial"/>
          <w:iCs/>
          <w:sz w:val="24"/>
          <w:szCs w:val="24"/>
        </w:rPr>
        <w:t>.</w:t>
      </w:r>
      <w:r>
        <w:rPr>
          <w:rFonts w:ascii="Arial" w:eastAsia="MyriadPro-It" w:hAnsi="Arial" w:cs="Arial"/>
          <w:iCs/>
          <w:sz w:val="24"/>
          <w:szCs w:val="24"/>
        </w:rPr>
        <w:t xml:space="preserve"> </w:t>
      </w:r>
      <w:r w:rsidR="00093488" w:rsidRPr="00093488">
        <w:rPr>
          <w:rFonts w:ascii="Arial" w:eastAsiaTheme="minorHAnsi" w:hAnsi="Arial" w:cs="Arial"/>
          <w:sz w:val="24"/>
          <w:szCs w:val="24"/>
          <w:lang w:eastAsia="en-US"/>
        </w:rPr>
        <w:t>Aktywność ruchowa – wykonajcie ćwiczenia razem z mamą lub tatą (powtórzcie kilka razy)</w:t>
      </w:r>
      <w:r w:rsidR="004E65E7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92E1879" w14:textId="77777777" w:rsidR="00175B3E" w:rsidRDefault="00175B3E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486D8052" w14:textId="77777777" w:rsidR="00175B3E" w:rsidRDefault="00093488" w:rsidP="00904D9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MyriadPro-It" w:hAnsi="Arial" w:cs="Arial"/>
          <w:iCs/>
          <w:sz w:val="24"/>
          <w:szCs w:val="24"/>
        </w:rPr>
      </w:pPr>
      <w:r>
        <w:rPr>
          <w:noProof/>
        </w:rPr>
        <w:drawing>
          <wp:inline distT="0" distB="0" distL="0" distR="0" wp14:anchorId="04539703" wp14:editId="15D4F714">
            <wp:extent cx="2491437" cy="3253740"/>
            <wp:effectExtent l="0" t="0" r="4445" b="3810"/>
            <wp:docPr id="6" name="Obraz 6" descr="Kids in Action: Stretches and Warm-Ups Clip Art 18 P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ids in Action: Stretches and Warm-Ups Clip Art 18 PNG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55" cy="338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1E348" w14:textId="65E6DFB2" w:rsidR="00175B3E" w:rsidRDefault="004B4634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  <w:r>
        <w:rPr>
          <w:rFonts w:ascii="Arial" w:eastAsia="MyriadPro-It" w:hAnsi="Arial" w:cs="Arial"/>
          <w:iCs/>
          <w:sz w:val="24"/>
          <w:szCs w:val="24"/>
        </w:rPr>
        <w:lastRenderedPageBreak/>
        <w:t xml:space="preserve">6. </w:t>
      </w:r>
      <w:r w:rsidR="004E65E7">
        <w:rPr>
          <w:rFonts w:ascii="Arial" w:eastAsia="MyriadPro-It" w:hAnsi="Arial" w:cs="Arial"/>
          <w:iCs/>
          <w:sz w:val="24"/>
          <w:szCs w:val="24"/>
        </w:rPr>
        <w:t xml:space="preserve">W weekend możecie </w:t>
      </w:r>
      <w:r>
        <w:rPr>
          <w:rFonts w:ascii="Arial" w:eastAsia="MyriadPro-It" w:hAnsi="Arial" w:cs="Arial"/>
          <w:iCs/>
          <w:sz w:val="24"/>
          <w:szCs w:val="24"/>
        </w:rPr>
        <w:t>zrobić razem z mamą</w:t>
      </w:r>
      <w:r w:rsidR="008464F7">
        <w:rPr>
          <w:rFonts w:ascii="Arial" w:eastAsia="MyriadPro-It" w:hAnsi="Arial" w:cs="Arial"/>
          <w:iCs/>
          <w:sz w:val="24"/>
          <w:szCs w:val="24"/>
        </w:rPr>
        <w:t xml:space="preserve"> lub tatą</w:t>
      </w:r>
      <w:r w:rsidR="004E65E7">
        <w:rPr>
          <w:rFonts w:ascii="Arial" w:eastAsia="MyriadPro-It" w:hAnsi="Arial" w:cs="Arial"/>
          <w:iCs/>
          <w:sz w:val="24"/>
          <w:szCs w:val="24"/>
        </w:rPr>
        <w:t xml:space="preserve"> </w:t>
      </w:r>
      <w:r>
        <w:rPr>
          <w:rFonts w:ascii="Arial" w:eastAsia="MyriadPro-It" w:hAnsi="Arial" w:cs="Arial"/>
          <w:iCs/>
          <w:sz w:val="24"/>
          <w:szCs w:val="24"/>
        </w:rPr>
        <w:t xml:space="preserve">pyszny </w:t>
      </w:r>
      <w:r w:rsidRPr="004E65E7">
        <w:rPr>
          <w:rFonts w:ascii="Arial" w:eastAsia="MyriadPro-It" w:hAnsi="Arial" w:cs="Arial"/>
          <w:i/>
          <w:sz w:val="24"/>
          <w:szCs w:val="24"/>
        </w:rPr>
        <w:t>koktajl Ufoludka</w:t>
      </w:r>
      <w:r w:rsidR="00EE5CC8" w:rsidRPr="004E65E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E65E7" w:rsidRPr="004E65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i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1935BF" w14:textId="572CA4A4" w:rsidR="004B4634" w:rsidRDefault="004B4634" w:rsidP="004E65E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MyriadPro-It" w:hAnsi="Arial" w:cs="Arial"/>
          <w:iCs/>
          <w:sz w:val="24"/>
          <w:szCs w:val="24"/>
        </w:rPr>
      </w:pPr>
      <w:r>
        <w:rPr>
          <w:noProof/>
        </w:rPr>
        <w:drawing>
          <wp:inline distT="0" distB="0" distL="0" distR="0" wp14:anchorId="26177B75" wp14:editId="4EFD6716">
            <wp:extent cx="2300141" cy="1540913"/>
            <wp:effectExtent l="133350" t="76200" r="81280" b="135890"/>
            <wp:docPr id="3" name="Obraz 3" descr="Smoothie z banana, kiwi i szpinaku „baby” – lunchboxodkuchn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oothie z banana, kiwi i szpinaku „baby” – lunchboxodkuchni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083" cy="15810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312FAC24" w14:textId="77777777" w:rsidR="004B4634" w:rsidRPr="004E65E7" w:rsidRDefault="004B4634" w:rsidP="004E65E7">
      <w:pPr>
        <w:keepNext/>
        <w:keepLines/>
        <w:shd w:val="clear" w:color="auto" w:fill="FFFFFF"/>
        <w:spacing w:before="30" w:after="0" w:line="259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4E65E7">
        <w:rPr>
          <w:rFonts w:ascii="Arial" w:eastAsia="Times New Roman" w:hAnsi="Arial" w:cs="Arial"/>
          <w:b/>
          <w:bCs/>
          <w:sz w:val="24"/>
          <w:szCs w:val="24"/>
        </w:rPr>
        <w:t>Składniki</w:t>
      </w:r>
    </w:p>
    <w:p w14:paraId="0CEBAD0F" w14:textId="682E4C21" w:rsidR="004B4634" w:rsidRDefault="004B4634" w:rsidP="004E65E7">
      <w:pPr>
        <w:shd w:val="clear" w:color="auto" w:fill="FFFFFF"/>
        <w:spacing w:before="30" w:after="0" w:line="240" w:lineRule="auto"/>
        <w:rPr>
          <w:rFonts w:ascii="Arial" w:eastAsia="Times New Roman" w:hAnsi="Arial" w:cs="Arial"/>
          <w:sz w:val="24"/>
          <w:szCs w:val="24"/>
        </w:rPr>
      </w:pPr>
      <w:r w:rsidRPr="004E65E7">
        <w:rPr>
          <w:rFonts w:ascii="Arial" w:eastAsia="Times New Roman" w:hAnsi="Arial" w:cs="Arial"/>
          <w:sz w:val="24"/>
          <w:szCs w:val="24"/>
        </w:rPr>
        <w:t>garść szpinaku – 20 g</w:t>
      </w:r>
      <w:r w:rsidRPr="004E65E7">
        <w:rPr>
          <w:rFonts w:ascii="Arial" w:eastAsia="Times New Roman" w:hAnsi="Arial" w:cs="Arial"/>
          <w:sz w:val="24"/>
          <w:szCs w:val="24"/>
        </w:rPr>
        <w:br/>
        <w:t>1/2 banana – 50 g</w:t>
      </w:r>
      <w:r w:rsidRPr="004E65E7">
        <w:rPr>
          <w:rFonts w:ascii="Arial" w:eastAsia="Times New Roman" w:hAnsi="Arial" w:cs="Arial"/>
          <w:sz w:val="24"/>
          <w:szCs w:val="24"/>
        </w:rPr>
        <w:br/>
        <w:t>1/2 jabłka – 70 g (może być kiwi lub ananas)</w:t>
      </w:r>
      <w:r w:rsidRPr="004E65E7">
        <w:rPr>
          <w:rFonts w:ascii="Arial" w:eastAsia="Times New Roman" w:hAnsi="Arial" w:cs="Arial"/>
          <w:sz w:val="24"/>
          <w:szCs w:val="24"/>
        </w:rPr>
        <w:br/>
        <w:t>1/4 szklanki wody kokosowej – 60 ml (można dać więcej, jeśli wolicie bardziej</w:t>
      </w:r>
      <w:r w:rsidR="00EE5CC8" w:rsidRPr="004E65E7">
        <w:rPr>
          <w:rFonts w:ascii="Arial" w:eastAsia="Times New Roman" w:hAnsi="Arial" w:cs="Arial"/>
          <w:sz w:val="24"/>
          <w:szCs w:val="24"/>
        </w:rPr>
        <w:t xml:space="preserve"> płynną konsystencję zamiast wody </w:t>
      </w:r>
      <w:r w:rsidRPr="004E65E7">
        <w:rPr>
          <w:rFonts w:ascii="Arial" w:eastAsia="Times New Roman" w:hAnsi="Arial" w:cs="Arial"/>
          <w:sz w:val="24"/>
          <w:szCs w:val="24"/>
        </w:rPr>
        <w:t>może być mleko, jogurt lub kefir lub sok jabłkowy )</w:t>
      </w:r>
    </w:p>
    <w:p w14:paraId="532B7025" w14:textId="77777777" w:rsidR="004E65E7" w:rsidRPr="004E65E7" w:rsidRDefault="004E65E7" w:rsidP="004E65E7">
      <w:pPr>
        <w:shd w:val="clear" w:color="auto" w:fill="FFFFFF"/>
        <w:spacing w:before="30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5AD2F8" w14:textId="77777777" w:rsidR="004B4634" w:rsidRPr="004E65E7" w:rsidRDefault="004B4634" w:rsidP="004E65E7">
      <w:pPr>
        <w:shd w:val="clear" w:color="auto" w:fill="FFFFFF"/>
        <w:spacing w:before="30"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4E65E7">
        <w:rPr>
          <w:rFonts w:ascii="Arial" w:eastAsia="Times New Roman" w:hAnsi="Arial" w:cs="Arial"/>
          <w:b/>
          <w:bCs/>
          <w:sz w:val="24"/>
          <w:szCs w:val="24"/>
        </w:rPr>
        <w:t>Przygotowanie</w:t>
      </w:r>
    </w:p>
    <w:p w14:paraId="5F5C489C" w14:textId="77777777" w:rsidR="004B4634" w:rsidRPr="004E65E7" w:rsidRDefault="004B4634" w:rsidP="004E65E7">
      <w:pPr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Arial" w:eastAsia="Times New Roman" w:hAnsi="Arial" w:cs="Arial"/>
          <w:sz w:val="24"/>
          <w:szCs w:val="24"/>
        </w:rPr>
      </w:pPr>
      <w:r w:rsidRPr="004E65E7">
        <w:rPr>
          <w:rFonts w:ascii="Arial" w:eastAsia="Times New Roman" w:hAnsi="Arial" w:cs="Arial"/>
          <w:sz w:val="24"/>
          <w:szCs w:val="24"/>
        </w:rPr>
        <w:t>Liście szpinaku dokładnie opłucz. Owoce dokładnie umyj i obierz, jabłko pozbaw gniazda nasiennego.</w:t>
      </w:r>
    </w:p>
    <w:p w14:paraId="725A84AD" w14:textId="77777777" w:rsidR="004B4634" w:rsidRPr="004E65E7" w:rsidRDefault="004B4634" w:rsidP="004E65E7">
      <w:pPr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Arial" w:eastAsia="Times New Roman" w:hAnsi="Arial" w:cs="Arial"/>
          <w:sz w:val="24"/>
          <w:szCs w:val="24"/>
        </w:rPr>
      </w:pPr>
      <w:r w:rsidRPr="004E65E7">
        <w:rPr>
          <w:rFonts w:ascii="Arial" w:eastAsia="Times New Roman" w:hAnsi="Arial" w:cs="Arial"/>
          <w:sz w:val="24"/>
          <w:szCs w:val="24"/>
        </w:rPr>
        <w:t>W pierwszej kolejności zmiksuj szpinak z niewielką ilością wody kokosowej, tak, żeby jak najbardziej go rozdrobnić.</w:t>
      </w:r>
    </w:p>
    <w:p w14:paraId="15A0D24B" w14:textId="447A1355" w:rsidR="004B4634" w:rsidRDefault="004B4634" w:rsidP="004E65E7">
      <w:pPr>
        <w:numPr>
          <w:ilvl w:val="0"/>
          <w:numId w:val="1"/>
        </w:numPr>
        <w:shd w:val="clear" w:color="auto" w:fill="FFFFFF"/>
        <w:spacing w:before="30" w:after="0" w:line="240" w:lineRule="auto"/>
        <w:rPr>
          <w:rFonts w:ascii="Arial" w:eastAsia="Times New Roman" w:hAnsi="Arial" w:cs="Arial"/>
          <w:sz w:val="24"/>
          <w:szCs w:val="24"/>
        </w:rPr>
      </w:pPr>
      <w:r w:rsidRPr="004E65E7">
        <w:rPr>
          <w:rFonts w:ascii="Arial" w:eastAsia="Times New Roman" w:hAnsi="Arial" w:cs="Arial"/>
          <w:sz w:val="24"/>
          <w:szCs w:val="24"/>
        </w:rPr>
        <w:t>Następnie dodaj pozostałe składniki i całość dokładnie zmiksuj, aż uzyskasz gładką konsystencję.</w:t>
      </w:r>
    </w:p>
    <w:p w14:paraId="1A448031" w14:textId="77777777" w:rsidR="004E65E7" w:rsidRPr="004E65E7" w:rsidRDefault="004E65E7" w:rsidP="004E65E7">
      <w:pPr>
        <w:shd w:val="clear" w:color="auto" w:fill="FFFFFF"/>
        <w:spacing w:before="30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B03B05" w14:textId="7516CE09" w:rsidR="004B4634" w:rsidRPr="004E65E7" w:rsidRDefault="004E65E7" w:rsidP="004E65E7">
      <w:pPr>
        <w:widowControl w:val="0"/>
        <w:autoSpaceDE w:val="0"/>
        <w:autoSpaceDN w:val="0"/>
        <w:adjustRightInd w:val="0"/>
        <w:spacing w:before="30" w:after="0" w:line="276" w:lineRule="auto"/>
        <w:rPr>
          <w:rFonts w:ascii="Arial" w:eastAsia="MyriadPro-It" w:hAnsi="Arial" w:cs="Arial"/>
          <w:iCs/>
          <w:sz w:val="24"/>
          <w:szCs w:val="24"/>
        </w:rPr>
      </w:pPr>
      <w:r>
        <w:rPr>
          <w:rFonts w:ascii="Arial" w:eastAsia="MyriadPro-It" w:hAnsi="Arial" w:cs="Arial"/>
          <w:iCs/>
          <w:sz w:val="24"/>
          <w:szCs w:val="24"/>
        </w:rPr>
        <w:t>Pozdrawiamy</w:t>
      </w:r>
    </w:p>
    <w:p w14:paraId="41B2372C" w14:textId="63D16434" w:rsidR="004E65E7" w:rsidRDefault="00EE5CC8" w:rsidP="004E65E7">
      <w:pPr>
        <w:pStyle w:val="NormalnyWeb"/>
        <w:spacing w:before="30" w:beforeAutospacing="0" w:after="0" w:afterAutospacing="0"/>
        <w:jc w:val="both"/>
        <w:rPr>
          <w:rFonts w:ascii="Arial" w:hAnsi="Arial" w:cs="Arial"/>
        </w:rPr>
      </w:pPr>
      <w:r w:rsidRPr="004E65E7">
        <w:rPr>
          <w:rFonts w:ascii="Arial" w:hAnsi="Arial" w:cs="Arial"/>
        </w:rPr>
        <w:t>Beata Pawlak b.pawlak@pm129.elodz.edu.p</w:t>
      </w:r>
      <w:r w:rsidR="004E65E7">
        <w:rPr>
          <w:rFonts w:ascii="Arial" w:hAnsi="Arial" w:cs="Arial"/>
        </w:rPr>
        <w:t>l</w:t>
      </w:r>
    </w:p>
    <w:p w14:paraId="502B2A06" w14:textId="7EC0B379" w:rsidR="00EE5CC8" w:rsidRPr="004E65E7" w:rsidRDefault="00EE5CC8" w:rsidP="004E65E7">
      <w:pPr>
        <w:pStyle w:val="NormalnyWeb"/>
        <w:spacing w:before="30" w:beforeAutospacing="0" w:after="0" w:afterAutospacing="0"/>
        <w:jc w:val="both"/>
        <w:rPr>
          <w:rFonts w:ascii="Arial" w:hAnsi="Arial" w:cs="Arial"/>
        </w:rPr>
      </w:pPr>
      <w:r w:rsidRPr="004E65E7">
        <w:rPr>
          <w:rFonts w:ascii="Arial" w:hAnsi="Arial" w:cs="Arial"/>
        </w:rPr>
        <w:t>Iwona Pawlak i.pawlak@pm129.elodz.edu.pl</w:t>
      </w:r>
    </w:p>
    <w:p w14:paraId="22F80C36" w14:textId="77777777" w:rsidR="00EE5CC8" w:rsidRDefault="00EE5CC8" w:rsidP="004E65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MyriadPro-It" w:hAnsi="Arial" w:cs="Arial"/>
          <w:iCs/>
          <w:sz w:val="24"/>
          <w:szCs w:val="24"/>
        </w:rPr>
      </w:pPr>
    </w:p>
    <w:p w14:paraId="20F939E7" w14:textId="77777777" w:rsidR="00EE5CC8" w:rsidRDefault="00EE5CC8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142F14EF" w14:textId="77777777" w:rsidR="00EE5CC8" w:rsidRDefault="00EE5CC8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6D42C946" w14:textId="77777777" w:rsidR="00EE5CC8" w:rsidRDefault="00EE5CC8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363061F7" w14:textId="77777777" w:rsidR="00EE5CC8" w:rsidRDefault="00EE5CC8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792B0AFB" w14:textId="77777777" w:rsidR="00EE5CC8" w:rsidRDefault="00EE5CC8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03513F9D" w14:textId="77777777" w:rsidR="00EE5CC8" w:rsidRDefault="00EE5CC8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5F022A66" w14:textId="77777777" w:rsidR="00EE5CC8" w:rsidRDefault="00EE5CC8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71216604" w14:textId="77777777" w:rsidR="00EE5CC8" w:rsidRDefault="00EE5CC8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2953ABEE" w14:textId="77777777" w:rsidR="00EE5CC8" w:rsidRDefault="00EE5CC8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MyriadPro-It" w:hAnsi="Arial" w:cs="Arial"/>
          <w:iCs/>
          <w:sz w:val="24"/>
          <w:szCs w:val="24"/>
        </w:rPr>
      </w:pPr>
    </w:p>
    <w:p w14:paraId="09F78256" w14:textId="77777777" w:rsidR="004B4634" w:rsidRDefault="004B4634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774FCB8B" w14:textId="448311D7" w:rsidR="00175B3E" w:rsidRDefault="00175B3E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nr1</w:t>
      </w:r>
    </w:p>
    <w:p w14:paraId="735046BC" w14:textId="3DC8CB93" w:rsidR="009B6ADC" w:rsidRDefault="009B6ADC" w:rsidP="009B6AD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57EEB65" wp14:editId="3A9D3E41">
            <wp:extent cx="5349214" cy="3885844"/>
            <wp:effectExtent l="190500" t="190500" r="194945" b="1911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61" cy="39195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233B64" w14:textId="6C66B761" w:rsidR="009B6ADC" w:rsidRPr="00175B3E" w:rsidRDefault="009B6ADC" w:rsidP="002B212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</w:rPr>
      </w:pPr>
    </w:p>
    <w:p w14:paraId="4B409D70" w14:textId="03AF82BC" w:rsidR="00455B38" w:rsidRDefault="00455B38" w:rsidP="002B212E"/>
    <w:p w14:paraId="08E4BAF7" w14:textId="0E1A1794" w:rsidR="00EE5CC8" w:rsidRDefault="00EE5CC8" w:rsidP="004E65E7">
      <w:pPr>
        <w:pStyle w:val="NormalnyWeb"/>
        <w:rPr>
          <w:color w:val="000000"/>
          <w:sz w:val="27"/>
          <w:szCs w:val="27"/>
        </w:rPr>
      </w:pPr>
      <w:r w:rsidRPr="00EE5CC8">
        <w:rPr>
          <w:color w:val="000000"/>
          <w:sz w:val="27"/>
          <w:szCs w:val="27"/>
        </w:rPr>
        <w:t xml:space="preserve"> </w:t>
      </w:r>
    </w:p>
    <w:p w14:paraId="49E55113" w14:textId="77777777" w:rsidR="00EE5CC8" w:rsidRPr="00EE5CC8" w:rsidRDefault="00EE5CC8" w:rsidP="00EE5CC8">
      <w:pPr>
        <w:pStyle w:val="Normalny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</w:t>
      </w:r>
    </w:p>
    <w:p w14:paraId="7D641A58" w14:textId="77777777" w:rsidR="00904D94" w:rsidRPr="004B4634" w:rsidRDefault="00904D94" w:rsidP="002B212E">
      <w:pPr>
        <w:rPr>
          <w:rFonts w:ascii="Arial" w:hAnsi="Arial" w:cs="Arial"/>
          <w:sz w:val="24"/>
          <w:szCs w:val="24"/>
        </w:rPr>
      </w:pPr>
    </w:p>
    <w:sectPr w:rsidR="00904D94" w:rsidRPr="004B4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269C"/>
    <w:multiLevelType w:val="multilevel"/>
    <w:tmpl w:val="C054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9B"/>
    <w:rsid w:val="00093488"/>
    <w:rsid w:val="00175B3E"/>
    <w:rsid w:val="0020759C"/>
    <w:rsid w:val="002B212E"/>
    <w:rsid w:val="00455B38"/>
    <w:rsid w:val="004B4634"/>
    <w:rsid w:val="004E65E7"/>
    <w:rsid w:val="00673257"/>
    <w:rsid w:val="007A00A3"/>
    <w:rsid w:val="007A3AA1"/>
    <w:rsid w:val="008464F7"/>
    <w:rsid w:val="00904D94"/>
    <w:rsid w:val="009B6ADC"/>
    <w:rsid w:val="00AA179B"/>
    <w:rsid w:val="00EE5CC8"/>
    <w:rsid w:val="00F9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BD33"/>
  <w15:chartTrackingRefBased/>
  <w15:docId w15:val="{E474FA86-F6DC-495B-82D3-A66CB23D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79B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5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E5CC8"/>
    <w:pPr>
      <w:spacing w:after="0" w:line="240" w:lineRule="auto"/>
    </w:pPr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75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65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7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iwona.pawlak2502@gmail.com</cp:lastModifiedBy>
  <cp:revision>5</cp:revision>
  <dcterms:created xsi:type="dcterms:W3CDTF">2021-04-13T13:49:00Z</dcterms:created>
  <dcterms:modified xsi:type="dcterms:W3CDTF">2021-04-14T20:48:00Z</dcterms:modified>
</cp:coreProperties>
</file>